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1DEE1E98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8E08B5">
        <w:rPr>
          <w:b/>
        </w:rPr>
        <w:t>информатике (</w:t>
      </w:r>
      <w:r w:rsidR="00294C27">
        <w:rPr>
          <w:b/>
        </w:rPr>
        <w:t>Информационная безопасность</w:t>
      </w:r>
      <w:r w:rsidR="008E08B5">
        <w:rPr>
          <w:b/>
        </w:rPr>
        <w:t>)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9"/>
        <w:gridCol w:w="4673"/>
        <w:gridCol w:w="858"/>
        <w:gridCol w:w="993"/>
        <w:gridCol w:w="850"/>
        <w:gridCol w:w="1836"/>
      </w:tblGrid>
      <w:tr w:rsidR="00A57DC0" w14:paraId="265658B5" w14:textId="77777777" w:rsidTr="001F2C90">
        <w:tc>
          <w:tcPr>
            <w:tcW w:w="849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3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858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14:paraId="76D6577E" w14:textId="3DFAD9B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="00F8179D">
              <w:rPr>
                <w:b/>
              </w:rPr>
              <w:t xml:space="preserve">во </w:t>
            </w:r>
            <w:r>
              <w:rPr>
                <w:b/>
              </w:rPr>
              <w:t>баллов</w:t>
            </w:r>
          </w:p>
        </w:tc>
        <w:tc>
          <w:tcPr>
            <w:tcW w:w="850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6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C33FC4" w14:paraId="454BD599" w14:textId="77777777" w:rsidTr="00716517">
        <w:tc>
          <w:tcPr>
            <w:tcW w:w="10059" w:type="dxa"/>
            <w:gridSpan w:val="6"/>
          </w:tcPr>
          <w:p w14:paraId="02B3C2FB" w14:textId="69457772" w:rsidR="00C33FC4" w:rsidRPr="00C33FC4" w:rsidRDefault="00C33FC4" w:rsidP="00D13570">
            <w:pPr>
              <w:ind w:firstLine="0"/>
              <w:jc w:val="center"/>
              <w:rPr>
                <w:b/>
                <w:bCs/>
              </w:rPr>
            </w:pPr>
            <w:r w:rsidRPr="00C33FC4">
              <w:rPr>
                <w:b/>
                <w:bCs/>
              </w:rPr>
              <w:t>7 класс</w:t>
            </w:r>
          </w:p>
        </w:tc>
      </w:tr>
      <w:tr w:rsidR="00294C27" w14:paraId="00E74CF1" w14:textId="77777777" w:rsidTr="007C31BE">
        <w:tc>
          <w:tcPr>
            <w:tcW w:w="849" w:type="dxa"/>
          </w:tcPr>
          <w:p w14:paraId="73C4CF51" w14:textId="4823BE70" w:rsidR="00294C27" w:rsidRDefault="00294C27" w:rsidP="00294C27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0524E9C" w14:textId="2F2C521C" w:rsidR="00294C27" w:rsidRPr="001F2C90" w:rsidRDefault="00294C27" w:rsidP="00294C27">
            <w:pPr>
              <w:ind w:firstLine="0"/>
              <w:jc w:val="left"/>
            </w:pPr>
            <w:r w:rsidRPr="00E15293">
              <w:t>Пронина Диана Ивановна</w:t>
            </w:r>
          </w:p>
        </w:tc>
        <w:tc>
          <w:tcPr>
            <w:tcW w:w="858" w:type="dxa"/>
          </w:tcPr>
          <w:p w14:paraId="509E9DFF" w14:textId="76BF9F1A" w:rsidR="00294C27" w:rsidRPr="001F2C90" w:rsidRDefault="00294C27" w:rsidP="00294C2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70202BFB" w14:textId="45E3AD01" w:rsidR="00294C27" w:rsidRPr="00294C27" w:rsidRDefault="00294C27" w:rsidP="00294C27">
            <w:pPr>
              <w:ind w:firstLine="0"/>
              <w:jc w:val="center"/>
              <w:rPr>
                <w:rFonts w:cs="Times New Roman"/>
              </w:rPr>
            </w:pPr>
            <w:r w:rsidRPr="00294C27">
              <w:rPr>
                <w:rFonts w:cs="Times New Roman"/>
                <w:sz w:val="22"/>
              </w:rPr>
              <w:t>41,0</w:t>
            </w:r>
          </w:p>
        </w:tc>
        <w:tc>
          <w:tcPr>
            <w:tcW w:w="850" w:type="dxa"/>
            <w:vMerge w:val="restart"/>
          </w:tcPr>
          <w:p w14:paraId="1D442F0D" w14:textId="3A9FD0DF" w:rsidR="00294C27" w:rsidRPr="001F2C90" w:rsidRDefault="00301F19" w:rsidP="00294C27">
            <w:pPr>
              <w:ind w:firstLine="0"/>
              <w:jc w:val="center"/>
            </w:pPr>
            <w:r>
              <w:t>90</w:t>
            </w:r>
          </w:p>
        </w:tc>
        <w:tc>
          <w:tcPr>
            <w:tcW w:w="1836" w:type="dxa"/>
          </w:tcPr>
          <w:p w14:paraId="5BCDCABB" w14:textId="379BD92E" w:rsidR="00294C27" w:rsidRPr="00525190" w:rsidRDefault="00301F19" w:rsidP="00294C27">
            <w:pPr>
              <w:ind w:firstLine="0"/>
              <w:jc w:val="center"/>
            </w:pPr>
            <w:r>
              <w:t>участник</w:t>
            </w:r>
          </w:p>
        </w:tc>
      </w:tr>
      <w:tr w:rsidR="00294C27" w14:paraId="759148E3" w14:textId="77777777" w:rsidTr="007C31BE">
        <w:tc>
          <w:tcPr>
            <w:tcW w:w="849" w:type="dxa"/>
          </w:tcPr>
          <w:p w14:paraId="0222334A" w14:textId="1E4DAD19" w:rsidR="00294C27" w:rsidRDefault="00294C27" w:rsidP="00294C27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75166284" w14:textId="410BBFC1" w:rsidR="00294C27" w:rsidRPr="001F2C90" w:rsidRDefault="00294C27" w:rsidP="00294C27">
            <w:pPr>
              <w:ind w:firstLine="0"/>
              <w:jc w:val="left"/>
            </w:pPr>
            <w:proofErr w:type="spellStart"/>
            <w:r w:rsidRPr="00E15293">
              <w:t>Ухина</w:t>
            </w:r>
            <w:proofErr w:type="spellEnd"/>
            <w:r w:rsidRPr="00E15293">
              <w:t xml:space="preserve"> Полина</w:t>
            </w:r>
            <w:r>
              <w:t xml:space="preserve"> Валерьевна</w:t>
            </w:r>
          </w:p>
        </w:tc>
        <w:tc>
          <w:tcPr>
            <w:tcW w:w="858" w:type="dxa"/>
          </w:tcPr>
          <w:p w14:paraId="76CE4A7A" w14:textId="3047AA13" w:rsidR="00294C27" w:rsidRPr="001F2C90" w:rsidRDefault="00294C27" w:rsidP="00294C2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630C2A12" w14:textId="4A70CA11" w:rsidR="00294C27" w:rsidRPr="00294C27" w:rsidRDefault="00294C27" w:rsidP="00294C27">
            <w:pPr>
              <w:ind w:firstLine="0"/>
              <w:jc w:val="center"/>
              <w:rPr>
                <w:rFonts w:cs="Times New Roman"/>
              </w:rPr>
            </w:pPr>
            <w:r w:rsidRPr="00294C27">
              <w:rPr>
                <w:rFonts w:cs="Times New Roman"/>
                <w:sz w:val="22"/>
              </w:rPr>
              <w:t>27,0</w:t>
            </w:r>
          </w:p>
        </w:tc>
        <w:tc>
          <w:tcPr>
            <w:tcW w:w="850" w:type="dxa"/>
            <w:vMerge/>
          </w:tcPr>
          <w:p w14:paraId="64B6E933" w14:textId="77777777" w:rsidR="00294C27" w:rsidRPr="001F2C90" w:rsidRDefault="00294C27" w:rsidP="00294C2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81D429C" w14:textId="1F52EC53" w:rsidR="00294C27" w:rsidRPr="00525190" w:rsidRDefault="00301F19" w:rsidP="00294C27">
            <w:pPr>
              <w:ind w:firstLine="0"/>
              <w:jc w:val="center"/>
            </w:pPr>
            <w:r>
              <w:t>участник</w:t>
            </w:r>
          </w:p>
        </w:tc>
      </w:tr>
      <w:tr w:rsidR="00294C27" w14:paraId="2C88222B" w14:textId="77777777" w:rsidTr="007C31BE">
        <w:tc>
          <w:tcPr>
            <w:tcW w:w="849" w:type="dxa"/>
          </w:tcPr>
          <w:p w14:paraId="5E29B534" w14:textId="24F66CD4" w:rsidR="00294C27" w:rsidRDefault="00294C27" w:rsidP="00294C27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011985F4" w14:textId="67ADAAA6" w:rsidR="00294C27" w:rsidRPr="001F2C90" w:rsidRDefault="00294C27" w:rsidP="00294C27">
            <w:pPr>
              <w:ind w:firstLine="0"/>
              <w:jc w:val="left"/>
            </w:pPr>
            <w:proofErr w:type="spellStart"/>
            <w:r w:rsidRPr="00E15293">
              <w:t>Захарычева</w:t>
            </w:r>
            <w:proofErr w:type="spellEnd"/>
            <w:r w:rsidRPr="00E15293">
              <w:t xml:space="preserve"> Анна Александровна</w:t>
            </w:r>
          </w:p>
        </w:tc>
        <w:tc>
          <w:tcPr>
            <w:tcW w:w="858" w:type="dxa"/>
          </w:tcPr>
          <w:p w14:paraId="4B3490FF" w14:textId="485457AB" w:rsidR="00294C27" w:rsidRPr="001F2C90" w:rsidRDefault="00294C27" w:rsidP="00294C2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3AAB58AF" w14:textId="6404CBAF" w:rsidR="00294C27" w:rsidRPr="00294C27" w:rsidRDefault="00294C27" w:rsidP="00294C27">
            <w:pPr>
              <w:ind w:firstLine="0"/>
              <w:jc w:val="center"/>
              <w:rPr>
                <w:rFonts w:cs="Times New Roman"/>
              </w:rPr>
            </w:pPr>
            <w:r w:rsidRPr="00294C27">
              <w:rPr>
                <w:rFonts w:cs="Times New Roman"/>
                <w:sz w:val="22"/>
              </w:rPr>
              <w:t>21,0</w:t>
            </w:r>
          </w:p>
        </w:tc>
        <w:tc>
          <w:tcPr>
            <w:tcW w:w="850" w:type="dxa"/>
            <w:vMerge/>
          </w:tcPr>
          <w:p w14:paraId="5A7612E8" w14:textId="77777777" w:rsidR="00294C27" w:rsidRPr="001F2C90" w:rsidRDefault="00294C27" w:rsidP="00294C2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EC0263E" w14:textId="4B40FA4D" w:rsidR="00294C27" w:rsidRPr="00525190" w:rsidRDefault="00301F19" w:rsidP="00294C27">
            <w:pPr>
              <w:ind w:firstLine="0"/>
              <w:jc w:val="center"/>
            </w:pPr>
            <w:r>
              <w:t>участник</w:t>
            </w:r>
          </w:p>
        </w:tc>
      </w:tr>
      <w:tr w:rsidR="00294C27" w14:paraId="645105BE" w14:textId="77777777" w:rsidTr="007C31BE">
        <w:tc>
          <w:tcPr>
            <w:tcW w:w="849" w:type="dxa"/>
          </w:tcPr>
          <w:p w14:paraId="14877722" w14:textId="1CB9C534" w:rsidR="00294C27" w:rsidRDefault="00294C27" w:rsidP="00294C27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2BF208DA" w14:textId="0C7890E7" w:rsidR="00294C27" w:rsidRPr="001F2C90" w:rsidRDefault="00294C27" w:rsidP="00294C27">
            <w:pPr>
              <w:ind w:firstLine="0"/>
              <w:jc w:val="left"/>
            </w:pPr>
            <w:r w:rsidRPr="00E15293">
              <w:t>Кравченко Максим Денисович</w:t>
            </w:r>
          </w:p>
        </w:tc>
        <w:tc>
          <w:tcPr>
            <w:tcW w:w="858" w:type="dxa"/>
          </w:tcPr>
          <w:p w14:paraId="7F4A6131" w14:textId="66B420DF" w:rsidR="00294C27" w:rsidRPr="001F2C90" w:rsidRDefault="00294C27" w:rsidP="00294C2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637F985F" w14:textId="2706ECCA" w:rsidR="00294C27" w:rsidRPr="00294C27" w:rsidRDefault="00294C27" w:rsidP="00294C27">
            <w:pPr>
              <w:ind w:firstLine="0"/>
              <w:jc w:val="center"/>
              <w:rPr>
                <w:rFonts w:cs="Times New Roman"/>
              </w:rPr>
            </w:pPr>
            <w:r w:rsidRPr="00294C27">
              <w:rPr>
                <w:rFonts w:cs="Times New Roman"/>
                <w:sz w:val="22"/>
              </w:rPr>
              <w:t>2,0</w:t>
            </w:r>
          </w:p>
        </w:tc>
        <w:tc>
          <w:tcPr>
            <w:tcW w:w="850" w:type="dxa"/>
            <w:vMerge/>
          </w:tcPr>
          <w:p w14:paraId="31057337" w14:textId="77777777" w:rsidR="00294C27" w:rsidRPr="001F2C90" w:rsidRDefault="00294C27" w:rsidP="00294C2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921E4BD" w14:textId="16CF471F" w:rsidR="00294C27" w:rsidRPr="00525190" w:rsidRDefault="00301F19" w:rsidP="00294C27">
            <w:pPr>
              <w:ind w:firstLine="0"/>
              <w:jc w:val="center"/>
            </w:pPr>
            <w:r>
              <w:t>участник</w:t>
            </w:r>
          </w:p>
        </w:tc>
      </w:tr>
      <w:tr w:rsidR="00C33FC4" w14:paraId="4B095EB9" w14:textId="77777777" w:rsidTr="00DD0F48">
        <w:tc>
          <w:tcPr>
            <w:tcW w:w="10059" w:type="dxa"/>
            <w:gridSpan w:val="6"/>
          </w:tcPr>
          <w:p w14:paraId="7554A34B" w14:textId="4B39D7CE" w:rsidR="00C33FC4" w:rsidRPr="00C33FC4" w:rsidRDefault="00C33FC4" w:rsidP="00D1357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класс</w:t>
            </w:r>
          </w:p>
        </w:tc>
      </w:tr>
      <w:tr w:rsidR="00294C27" w14:paraId="5E93A37F" w14:textId="77777777" w:rsidTr="000A27F7">
        <w:tc>
          <w:tcPr>
            <w:tcW w:w="849" w:type="dxa"/>
          </w:tcPr>
          <w:p w14:paraId="269313C3" w14:textId="17C5BFE9" w:rsidR="00294C27" w:rsidRDefault="00294C27" w:rsidP="00294C27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  <w:vAlign w:val="center"/>
          </w:tcPr>
          <w:p w14:paraId="7369EE23" w14:textId="251E11AD" w:rsidR="00294C27" w:rsidRPr="00294C27" w:rsidRDefault="00294C27" w:rsidP="00294C27">
            <w:pPr>
              <w:ind w:firstLine="0"/>
              <w:jc w:val="left"/>
              <w:rPr>
                <w:rFonts w:cs="Times New Roman"/>
              </w:rPr>
            </w:pPr>
            <w:r w:rsidRPr="00294C27">
              <w:rPr>
                <w:rFonts w:cs="Times New Roman"/>
                <w:sz w:val="22"/>
              </w:rPr>
              <w:t>Стрельн</w:t>
            </w:r>
            <w:r w:rsidR="00301F19">
              <w:rPr>
                <w:rFonts w:cs="Times New Roman"/>
                <w:sz w:val="22"/>
              </w:rPr>
              <w:t>и</w:t>
            </w:r>
            <w:r w:rsidRPr="00294C27">
              <w:rPr>
                <w:rFonts w:cs="Times New Roman"/>
                <w:sz w:val="22"/>
              </w:rPr>
              <w:t>кова Елена Олеговна</w:t>
            </w:r>
          </w:p>
        </w:tc>
        <w:tc>
          <w:tcPr>
            <w:tcW w:w="858" w:type="dxa"/>
          </w:tcPr>
          <w:p w14:paraId="41E1ADCD" w14:textId="3661DC1A" w:rsidR="00294C27" w:rsidRPr="001F2C90" w:rsidRDefault="00294C27" w:rsidP="00294C27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14:paraId="09D55955" w14:textId="602C79F2" w:rsidR="00294C27" w:rsidRPr="00294C27" w:rsidRDefault="00294C27" w:rsidP="00294C27">
            <w:pPr>
              <w:ind w:firstLine="0"/>
              <w:jc w:val="center"/>
              <w:rPr>
                <w:rFonts w:cs="Times New Roman"/>
              </w:rPr>
            </w:pPr>
            <w:r w:rsidRPr="00294C27">
              <w:rPr>
                <w:rFonts w:cs="Times New Roman"/>
                <w:sz w:val="22"/>
              </w:rPr>
              <w:t>51,0</w:t>
            </w:r>
          </w:p>
        </w:tc>
        <w:tc>
          <w:tcPr>
            <w:tcW w:w="850" w:type="dxa"/>
            <w:vMerge w:val="restart"/>
          </w:tcPr>
          <w:p w14:paraId="58D0CCC5" w14:textId="0EB0FA3B" w:rsidR="00294C27" w:rsidRPr="001F2C90" w:rsidRDefault="00301F19" w:rsidP="00294C27">
            <w:pPr>
              <w:ind w:firstLine="0"/>
              <w:jc w:val="center"/>
            </w:pPr>
            <w:r>
              <w:t>90</w:t>
            </w:r>
          </w:p>
        </w:tc>
        <w:tc>
          <w:tcPr>
            <w:tcW w:w="1836" w:type="dxa"/>
          </w:tcPr>
          <w:p w14:paraId="5D4C98ED" w14:textId="05543ABA" w:rsidR="00294C27" w:rsidRPr="00301F19" w:rsidRDefault="00301F19" w:rsidP="00294C27">
            <w:pPr>
              <w:ind w:firstLine="0"/>
              <w:jc w:val="center"/>
              <w:rPr>
                <w:b/>
                <w:bCs/>
              </w:rPr>
            </w:pPr>
            <w:r w:rsidRPr="00301F19">
              <w:rPr>
                <w:b/>
                <w:bCs/>
              </w:rPr>
              <w:t>призер</w:t>
            </w:r>
          </w:p>
        </w:tc>
      </w:tr>
      <w:tr w:rsidR="00294C27" w14:paraId="3644416E" w14:textId="77777777" w:rsidTr="000A27F7">
        <w:tc>
          <w:tcPr>
            <w:tcW w:w="849" w:type="dxa"/>
          </w:tcPr>
          <w:p w14:paraId="2165CD2D" w14:textId="18600312" w:rsidR="00294C27" w:rsidRDefault="00294C27" w:rsidP="00294C27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  <w:vAlign w:val="center"/>
          </w:tcPr>
          <w:p w14:paraId="597D09D8" w14:textId="04A987F7" w:rsidR="00294C27" w:rsidRPr="00294C27" w:rsidRDefault="00294C27" w:rsidP="00294C27">
            <w:pPr>
              <w:ind w:firstLine="0"/>
              <w:jc w:val="left"/>
              <w:rPr>
                <w:rFonts w:cs="Times New Roman"/>
              </w:rPr>
            </w:pPr>
            <w:r w:rsidRPr="00294C27">
              <w:rPr>
                <w:rFonts w:cs="Times New Roman"/>
                <w:sz w:val="22"/>
              </w:rPr>
              <w:t>Панченко Мадина Эдуардовна</w:t>
            </w:r>
          </w:p>
        </w:tc>
        <w:tc>
          <w:tcPr>
            <w:tcW w:w="858" w:type="dxa"/>
          </w:tcPr>
          <w:p w14:paraId="2CEF7CC9" w14:textId="6345B194" w:rsidR="00294C27" w:rsidRPr="001F2C90" w:rsidRDefault="00294C27" w:rsidP="00294C27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14:paraId="7A92F246" w14:textId="254F22B7" w:rsidR="00294C27" w:rsidRPr="00294C27" w:rsidRDefault="00294C27" w:rsidP="00294C27">
            <w:pPr>
              <w:ind w:firstLine="0"/>
              <w:jc w:val="center"/>
              <w:rPr>
                <w:rFonts w:cs="Times New Roman"/>
              </w:rPr>
            </w:pPr>
            <w:r w:rsidRPr="00294C27">
              <w:rPr>
                <w:rFonts w:cs="Times New Roman"/>
                <w:sz w:val="22"/>
              </w:rPr>
              <w:t>47,0</w:t>
            </w:r>
          </w:p>
        </w:tc>
        <w:tc>
          <w:tcPr>
            <w:tcW w:w="850" w:type="dxa"/>
            <w:vMerge/>
          </w:tcPr>
          <w:p w14:paraId="72655DAA" w14:textId="77777777" w:rsidR="00294C27" w:rsidRPr="001F2C90" w:rsidRDefault="00294C27" w:rsidP="00294C2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5C734E0" w14:textId="378CBE7B" w:rsidR="00294C27" w:rsidRPr="00301F19" w:rsidRDefault="00301F19" w:rsidP="00294C27">
            <w:pPr>
              <w:ind w:firstLine="0"/>
              <w:jc w:val="center"/>
              <w:rPr>
                <w:b/>
                <w:bCs/>
              </w:rPr>
            </w:pPr>
            <w:r w:rsidRPr="00301F19">
              <w:rPr>
                <w:b/>
                <w:bCs/>
              </w:rPr>
              <w:t>призер</w:t>
            </w:r>
          </w:p>
        </w:tc>
      </w:tr>
      <w:tr w:rsidR="00294C27" w14:paraId="72AFEC49" w14:textId="77777777" w:rsidTr="000A27F7">
        <w:tc>
          <w:tcPr>
            <w:tcW w:w="849" w:type="dxa"/>
          </w:tcPr>
          <w:p w14:paraId="1B346C5C" w14:textId="62089724" w:rsidR="00294C27" w:rsidRDefault="00294C27" w:rsidP="00294C27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  <w:vAlign w:val="center"/>
          </w:tcPr>
          <w:p w14:paraId="452DC8A2" w14:textId="76D1C713" w:rsidR="00294C27" w:rsidRPr="00294C27" w:rsidRDefault="00294C27" w:rsidP="00294C27">
            <w:pPr>
              <w:ind w:firstLine="0"/>
              <w:jc w:val="left"/>
              <w:rPr>
                <w:rFonts w:cs="Times New Roman"/>
              </w:rPr>
            </w:pPr>
            <w:r w:rsidRPr="00294C27">
              <w:rPr>
                <w:rFonts w:cs="Times New Roman"/>
                <w:sz w:val="22"/>
              </w:rPr>
              <w:t>Сорока Анастасия Денисовна</w:t>
            </w:r>
          </w:p>
        </w:tc>
        <w:tc>
          <w:tcPr>
            <w:tcW w:w="858" w:type="dxa"/>
          </w:tcPr>
          <w:p w14:paraId="0876C612" w14:textId="69BCEAA9" w:rsidR="00294C27" w:rsidRDefault="00294C27" w:rsidP="00294C27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14:paraId="4F996480" w14:textId="67F38C3D" w:rsidR="00294C27" w:rsidRPr="00294C27" w:rsidRDefault="00294C27" w:rsidP="00294C27">
            <w:pPr>
              <w:ind w:firstLine="0"/>
              <w:jc w:val="center"/>
              <w:rPr>
                <w:rFonts w:cs="Times New Roman"/>
              </w:rPr>
            </w:pPr>
            <w:r w:rsidRPr="00294C27">
              <w:rPr>
                <w:rFonts w:cs="Times New Roman"/>
                <w:sz w:val="22"/>
              </w:rPr>
              <w:t>42,0</w:t>
            </w:r>
          </w:p>
        </w:tc>
        <w:tc>
          <w:tcPr>
            <w:tcW w:w="850" w:type="dxa"/>
            <w:vMerge/>
          </w:tcPr>
          <w:p w14:paraId="4AB152AC" w14:textId="77777777" w:rsidR="00294C27" w:rsidRPr="001F2C90" w:rsidRDefault="00294C27" w:rsidP="00294C2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FBD77F7" w14:textId="2D7456D7" w:rsidR="00294C27" w:rsidRPr="00BD3DA8" w:rsidRDefault="00301F19" w:rsidP="00294C27">
            <w:pPr>
              <w:ind w:firstLine="0"/>
              <w:jc w:val="center"/>
            </w:pPr>
            <w:r>
              <w:t>участник</w:t>
            </w:r>
          </w:p>
        </w:tc>
      </w:tr>
      <w:tr w:rsidR="00294C27" w14:paraId="21326543" w14:textId="77777777" w:rsidTr="000A27F7">
        <w:tc>
          <w:tcPr>
            <w:tcW w:w="849" w:type="dxa"/>
          </w:tcPr>
          <w:p w14:paraId="2B9114E4" w14:textId="7E9B2C32" w:rsidR="00294C27" w:rsidRDefault="00294C27" w:rsidP="00294C27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  <w:vAlign w:val="center"/>
          </w:tcPr>
          <w:p w14:paraId="77DB2765" w14:textId="0D98E47B" w:rsidR="00294C27" w:rsidRPr="00294C27" w:rsidRDefault="00294C27" w:rsidP="00294C27">
            <w:pPr>
              <w:ind w:firstLine="0"/>
              <w:jc w:val="left"/>
              <w:rPr>
                <w:rFonts w:cs="Times New Roman"/>
              </w:rPr>
            </w:pPr>
            <w:r w:rsidRPr="00294C27">
              <w:rPr>
                <w:rFonts w:cs="Times New Roman"/>
                <w:sz w:val="22"/>
              </w:rPr>
              <w:t>Журавлев Назар Васильев</w:t>
            </w:r>
            <w:r w:rsidR="00301F19">
              <w:rPr>
                <w:rFonts w:cs="Times New Roman"/>
                <w:sz w:val="22"/>
              </w:rPr>
              <w:t>и</w:t>
            </w:r>
            <w:r w:rsidRPr="00294C27">
              <w:rPr>
                <w:rFonts w:cs="Times New Roman"/>
                <w:sz w:val="22"/>
              </w:rPr>
              <w:t>ч</w:t>
            </w:r>
          </w:p>
        </w:tc>
        <w:tc>
          <w:tcPr>
            <w:tcW w:w="858" w:type="dxa"/>
          </w:tcPr>
          <w:p w14:paraId="2D835337" w14:textId="0F835560" w:rsidR="00294C27" w:rsidRDefault="00294C27" w:rsidP="00294C27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14:paraId="221C32D5" w14:textId="0557DE20" w:rsidR="00294C27" w:rsidRPr="00294C27" w:rsidRDefault="00294C27" w:rsidP="00294C27">
            <w:pPr>
              <w:ind w:firstLine="0"/>
              <w:jc w:val="center"/>
              <w:rPr>
                <w:rFonts w:cs="Times New Roman"/>
              </w:rPr>
            </w:pPr>
            <w:r w:rsidRPr="00294C27">
              <w:rPr>
                <w:rFonts w:cs="Times New Roman"/>
                <w:sz w:val="22"/>
              </w:rPr>
              <w:t>32,0</w:t>
            </w:r>
          </w:p>
        </w:tc>
        <w:tc>
          <w:tcPr>
            <w:tcW w:w="850" w:type="dxa"/>
            <w:vMerge/>
          </w:tcPr>
          <w:p w14:paraId="2ED6E4A8" w14:textId="77777777" w:rsidR="00294C27" w:rsidRPr="001F2C90" w:rsidRDefault="00294C27" w:rsidP="00294C2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50EBB41" w14:textId="63344DFF" w:rsidR="00294C27" w:rsidRPr="00BD3DA8" w:rsidRDefault="00301F19" w:rsidP="00294C27">
            <w:pPr>
              <w:ind w:firstLine="0"/>
              <w:jc w:val="center"/>
            </w:pPr>
            <w:r>
              <w:t>участник</w:t>
            </w:r>
          </w:p>
        </w:tc>
      </w:tr>
      <w:tr w:rsidR="00C33FC4" w14:paraId="5069EAE5" w14:textId="77777777" w:rsidTr="00B416E9">
        <w:tc>
          <w:tcPr>
            <w:tcW w:w="10059" w:type="dxa"/>
            <w:gridSpan w:val="6"/>
          </w:tcPr>
          <w:p w14:paraId="39DC3855" w14:textId="004EE133" w:rsidR="00C33FC4" w:rsidRPr="00C33FC4" w:rsidRDefault="00C33FC4" w:rsidP="00D1357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класс</w:t>
            </w:r>
          </w:p>
        </w:tc>
      </w:tr>
      <w:tr w:rsidR="00145DD7" w14:paraId="1973E339" w14:textId="77777777" w:rsidTr="001F2C90">
        <w:tc>
          <w:tcPr>
            <w:tcW w:w="849" w:type="dxa"/>
          </w:tcPr>
          <w:p w14:paraId="033725A5" w14:textId="1499C8D0" w:rsidR="00145DD7" w:rsidRDefault="00294C27" w:rsidP="00145DD7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75ABDE7D" w14:textId="2AEFBA65" w:rsidR="00145DD7" w:rsidRPr="001F2C90" w:rsidRDefault="00145DD7" w:rsidP="00145DD7">
            <w:pPr>
              <w:ind w:firstLine="0"/>
              <w:jc w:val="left"/>
            </w:pPr>
            <w:r w:rsidRPr="00D24A7A">
              <w:t>Коровин Степан Андреевич</w:t>
            </w:r>
          </w:p>
        </w:tc>
        <w:tc>
          <w:tcPr>
            <w:tcW w:w="858" w:type="dxa"/>
          </w:tcPr>
          <w:p w14:paraId="5D83606A" w14:textId="70E036BD" w:rsidR="00145DD7" w:rsidRPr="001F2C90" w:rsidRDefault="00145DD7" w:rsidP="00145DD7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1416AEC8" w14:textId="55E60605" w:rsidR="00145DD7" w:rsidRPr="001F2C90" w:rsidRDefault="00294C27" w:rsidP="00145DD7">
            <w:pPr>
              <w:ind w:firstLine="0"/>
              <w:jc w:val="center"/>
            </w:pPr>
            <w:r>
              <w:t>6,0</w:t>
            </w:r>
          </w:p>
        </w:tc>
        <w:tc>
          <w:tcPr>
            <w:tcW w:w="850" w:type="dxa"/>
          </w:tcPr>
          <w:p w14:paraId="453BF431" w14:textId="70F9E9ED" w:rsidR="00145DD7" w:rsidRPr="001F2C90" w:rsidRDefault="00301F19" w:rsidP="00145DD7">
            <w:pPr>
              <w:ind w:firstLine="0"/>
              <w:jc w:val="center"/>
            </w:pPr>
            <w:r>
              <w:t>25</w:t>
            </w:r>
          </w:p>
        </w:tc>
        <w:tc>
          <w:tcPr>
            <w:tcW w:w="1836" w:type="dxa"/>
          </w:tcPr>
          <w:p w14:paraId="2813C4DC" w14:textId="50D9668C" w:rsidR="00145DD7" w:rsidRPr="00525190" w:rsidRDefault="00145DD7" w:rsidP="00145DD7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C33FC4" w14:paraId="3AE2D83B" w14:textId="77777777" w:rsidTr="00BE64DA">
        <w:tc>
          <w:tcPr>
            <w:tcW w:w="10059" w:type="dxa"/>
            <w:gridSpan w:val="6"/>
          </w:tcPr>
          <w:p w14:paraId="67797DFA" w14:textId="78EBC95D" w:rsidR="00C33FC4" w:rsidRPr="00C33FC4" w:rsidRDefault="00C33FC4" w:rsidP="00D1357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класс</w:t>
            </w:r>
          </w:p>
        </w:tc>
      </w:tr>
      <w:tr w:rsidR="00294C27" w14:paraId="3BE38AC4" w14:textId="77777777" w:rsidTr="001F2C90">
        <w:tc>
          <w:tcPr>
            <w:tcW w:w="849" w:type="dxa"/>
          </w:tcPr>
          <w:p w14:paraId="0A3F60DA" w14:textId="6E750EA6" w:rsidR="00294C27" w:rsidRDefault="00294C27" w:rsidP="00145DD7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3C732FD6" w14:textId="74098537" w:rsidR="00294C27" w:rsidRPr="001F2C90" w:rsidRDefault="00294C27" w:rsidP="00145DD7">
            <w:pPr>
              <w:ind w:firstLine="0"/>
              <w:jc w:val="left"/>
            </w:pPr>
            <w:r w:rsidRPr="0059144E">
              <w:t>Солод София Руслановна</w:t>
            </w:r>
          </w:p>
        </w:tc>
        <w:tc>
          <w:tcPr>
            <w:tcW w:w="858" w:type="dxa"/>
          </w:tcPr>
          <w:p w14:paraId="29FEF7C4" w14:textId="6F518BD1" w:rsidR="00294C27" w:rsidRPr="001F2C90" w:rsidRDefault="00294C27" w:rsidP="00145DD7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3573D792" w14:textId="434C5E97" w:rsidR="00294C27" w:rsidRPr="001F2C90" w:rsidRDefault="00294C27" w:rsidP="00145DD7">
            <w:pPr>
              <w:ind w:firstLine="0"/>
              <w:jc w:val="center"/>
            </w:pPr>
            <w:r>
              <w:t>5</w:t>
            </w:r>
            <w:r w:rsidRPr="00AF71F5">
              <w:t>,0</w:t>
            </w:r>
          </w:p>
        </w:tc>
        <w:tc>
          <w:tcPr>
            <w:tcW w:w="850" w:type="dxa"/>
          </w:tcPr>
          <w:p w14:paraId="3821CCD0" w14:textId="3B4843D3" w:rsidR="00294C27" w:rsidRPr="001F2C90" w:rsidRDefault="00301F19" w:rsidP="00145DD7">
            <w:pPr>
              <w:ind w:firstLine="0"/>
              <w:jc w:val="center"/>
            </w:pPr>
            <w:r>
              <w:t>25</w:t>
            </w:r>
          </w:p>
        </w:tc>
        <w:tc>
          <w:tcPr>
            <w:tcW w:w="1836" w:type="dxa"/>
          </w:tcPr>
          <w:p w14:paraId="03BB1A10" w14:textId="0DF5ED5A" w:rsidR="00294C27" w:rsidRPr="00525190" w:rsidRDefault="00294C27" w:rsidP="00145DD7">
            <w:pPr>
              <w:ind w:firstLine="0"/>
              <w:jc w:val="center"/>
            </w:pPr>
            <w:r w:rsidRPr="00F04110">
              <w:t>участник</w:t>
            </w:r>
          </w:p>
        </w:tc>
      </w:tr>
      <w:tr w:rsidR="00294C27" w14:paraId="615AB0F7" w14:textId="77777777" w:rsidTr="00A01914">
        <w:tc>
          <w:tcPr>
            <w:tcW w:w="10059" w:type="dxa"/>
            <w:gridSpan w:val="6"/>
          </w:tcPr>
          <w:p w14:paraId="410B1613" w14:textId="613E5781" w:rsidR="00294C27" w:rsidRPr="00294C27" w:rsidRDefault="00294C27" w:rsidP="00145DD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класс</w:t>
            </w:r>
          </w:p>
        </w:tc>
      </w:tr>
      <w:tr w:rsidR="00294C27" w14:paraId="28C5F08C" w14:textId="77777777" w:rsidTr="001F2C90">
        <w:tc>
          <w:tcPr>
            <w:tcW w:w="849" w:type="dxa"/>
          </w:tcPr>
          <w:p w14:paraId="729DAD07" w14:textId="2FAFD218" w:rsidR="00294C27" w:rsidRDefault="00294C27" w:rsidP="00145DD7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2603DD94" w14:textId="5CF3DB58" w:rsidR="00294C27" w:rsidRPr="0059144E" w:rsidRDefault="00294C27" w:rsidP="00145DD7">
            <w:pPr>
              <w:ind w:firstLine="0"/>
              <w:jc w:val="left"/>
            </w:pPr>
            <w:r>
              <w:t>Максимов Вадим Олегович</w:t>
            </w:r>
          </w:p>
        </w:tc>
        <w:tc>
          <w:tcPr>
            <w:tcW w:w="858" w:type="dxa"/>
          </w:tcPr>
          <w:p w14:paraId="7D58504D" w14:textId="3AE08614" w:rsidR="00294C27" w:rsidRDefault="00294C27" w:rsidP="00145DD7">
            <w:pPr>
              <w:ind w:firstLine="0"/>
              <w:jc w:val="center"/>
            </w:pPr>
            <w:r>
              <w:t>11</w:t>
            </w:r>
          </w:p>
        </w:tc>
        <w:tc>
          <w:tcPr>
            <w:tcW w:w="993" w:type="dxa"/>
          </w:tcPr>
          <w:p w14:paraId="400D9C80" w14:textId="17FA2EF8" w:rsidR="00294C27" w:rsidRPr="00AF71F5" w:rsidRDefault="00294C27" w:rsidP="00145DD7">
            <w:pPr>
              <w:ind w:firstLine="0"/>
              <w:jc w:val="center"/>
            </w:pPr>
            <w:r>
              <w:t>3,0</w:t>
            </w:r>
          </w:p>
        </w:tc>
        <w:tc>
          <w:tcPr>
            <w:tcW w:w="850" w:type="dxa"/>
          </w:tcPr>
          <w:p w14:paraId="65399E29" w14:textId="74D81720" w:rsidR="00294C27" w:rsidRPr="001F2C90" w:rsidRDefault="00301F19" w:rsidP="00145DD7">
            <w:pPr>
              <w:ind w:firstLine="0"/>
              <w:jc w:val="center"/>
            </w:pPr>
            <w:r>
              <w:t>25</w:t>
            </w:r>
          </w:p>
        </w:tc>
        <w:tc>
          <w:tcPr>
            <w:tcW w:w="1836" w:type="dxa"/>
          </w:tcPr>
          <w:p w14:paraId="6E75658E" w14:textId="16FED34E" w:rsidR="00294C27" w:rsidRPr="00F04110" w:rsidRDefault="00294C27" w:rsidP="00145DD7">
            <w:pPr>
              <w:ind w:firstLine="0"/>
              <w:jc w:val="center"/>
            </w:pPr>
            <w:r>
              <w:t>участник</w:t>
            </w:r>
          </w:p>
        </w:tc>
      </w:tr>
    </w:tbl>
    <w:p w14:paraId="0949B7F1" w14:textId="032098D4" w:rsidR="00D13570" w:rsidRDefault="00D13570" w:rsidP="00736D65">
      <w:pPr>
        <w:ind w:firstLine="0"/>
        <w:jc w:val="left"/>
        <w:rPr>
          <w:b/>
        </w:rPr>
      </w:pPr>
    </w:p>
    <w:p w14:paraId="1493B823" w14:textId="77777777" w:rsidR="00525190" w:rsidRDefault="00525190" w:rsidP="00736D65">
      <w:pPr>
        <w:ind w:firstLine="0"/>
        <w:jc w:val="left"/>
        <w:rPr>
          <w:b/>
        </w:rPr>
      </w:pPr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орг комитета                                  </w:t>
      </w:r>
      <w:proofErr w:type="spellStart"/>
      <w:r>
        <w:rPr>
          <w:b/>
        </w:rPr>
        <w:t>Л.М.Федосенко</w:t>
      </w:r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34CB1"/>
    <w:rsid w:val="00097326"/>
    <w:rsid w:val="000B3E1A"/>
    <w:rsid w:val="000F0E82"/>
    <w:rsid w:val="00107809"/>
    <w:rsid w:val="00145DD7"/>
    <w:rsid w:val="00167D9B"/>
    <w:rsid w:val="001F2C90"/>
    <w:rsid w:val="002328A5"/>
    <w:rsid w:val="00294C27"/>
    <w:rsid w:val="00301F19"/>
    <w:rsid w:val="00365887"/>
    <w:rsid w:val="00404F07"/>
    <w:rsid w:val="004A29AC"/>
    <w:rsid w:val="004C7047"/>
    <w:rsid w:val="00514C87"/>
    <w:rsid w:val="00525190"/>
    <w:rsid w:val="00587ED0"/>
    <w:rsid w:val="006450AF"/>
    <w:rsid w:val="00646EDC"/>
    <w:rsid w:val="00706FA9"/>
    <w:rsid w:val="00736D65"/>
    <w:rsid w:val="007D059C"/>
    <w:rsid w:val="0081282C"/>
    <w:rsid w:val="00816E51"/>
    <w:rsid w:val="00857587"/>
    <w:rsid w:val="008B7D56"/>
    <w:rsid w:val="008E08B5"/>
    <w:rsid w:val="0093768A"/>
    <w:rsid w:val="009756A2"/>
    <w:rsid w:val="009E3337"/>
    <w:rsid w:val="00A461F0"/>
    <w:rsid w:val="00A4738C"/>
    <w:rsid w:val="00A57DC0"/>
    <w:rsid w:val="00B643C8"/>
    <w:rsid w:val="00C33FC4"/>
    <w:rsid w:val="00D13570"/>
    <w:rsid w:val="00E95B2F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2025-09-21T13:27:00Z</cp:lastPrinted>
  <dcterms:created xsi:type="dcterms:W3CDTF">2025-11-12T06:20:00Z</dcterms:created>
  <dcterms:modified xsi:type="dcterms:W3CDTF">2025-11-12T06:33:00Z</dcterms:modified>
</cp:coreProperties>
</file>